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846" w:rsidRDefault="00B34A5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F100E2" wp14:editId="46BBC92D">
                <wp:simplePos x="0" y="0"/>
                <wp:positionH relativeFrom="column">
                  <wp:posOffset>-819151</wp:posOffset>
                </wp:positionH>
                <wp:positionV relativeFrom="paragraph">
                  <wp:posOffset>209550</wp:posOffset>
                </wp:positionV>
                <wp:extent cx="9458325" cy="50673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8325" cy="506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407CD" w:rsidRPr="00B70659" w:rsidRDefault="005407CD" w:rsidP="00B70659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0659"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Men of Valor Presents:</w:t>
                            </w:r>
                          </w:p>
                          <w:p w:rsidR="007508B0" w:rsidRPr="00B70659" w:rsidRDefault="005407CD" w:rsidP="007508B0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0659"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The Fellowship of Men</w:t>
                            </w:r>
                          </w:p>
                          <w:p w:rsidR="005B276F" w:rsidRDefault="005B276F" w:rsidP="009674AD">
                            <w:pPr>
                              <w:spacing w:after="0" w:line="240" w:lineRule="auto"/>
                              <w:ind w:firstLine="720"/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7508B0" w:rsidRPr="005B276F" w:rsidRDefault="005407CD" w:rsidP="009674AD">
                            <w:pPr>
                              <w:spacing w:after="0" w:line="240" w:lineRule="auto"/>
                              <w:ind w:firstLine="720"/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B276F"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Saturday, June 11</w:t>
                            </w:r>
                            <w:r w:rsidRPr="005B276F"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th</w:t>
                            </w:r>
                            <w:r w:rsidR="007508B0" w:rsidRPr="005B276F"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</w:p>
                          <w:p w:rsidR="005407CD" w:rsidRPr="005B276F" w:rsidRDefault="009674AD" w:rsidP="009674AD">
                            <w:pPr>
                              <w:spacing w:after="0" w:line="240" w:lineRule="auto"/>
                              <w:ind w:firstLine="720"/>
                              <w:rPr>
                                <w:rFonts w:ascii="Microsoft PhagsPa" w:hAnsi="Microsoft PhagsPa" w:cs="MV Boli"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5B276F">
                              <w:rPr>
                                <w:rFonts w:ascii="Microsoft PhagsPa" w:hAnsi="Microsoft PhagsPa" w:cs="MV Boli"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Registration </w:t>
                            </w:r>
                            <w:r w:rsidR="007508B0" w:rsidRPr="005B276F">
                              <w:rPr>
                                <w:rFonts w:ascii="Microsoft PhagsPa" w:hAnsi="Microsoft PhagsPa" w:cs="MV Boli"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at 8:00 a.m.</w:t>
                            </w:r>
                            <w:proofErr w:type="gramEnd"/>
                          </w:p>
                          <w:p w:rsidR="00B34A57" w:rsidRPr="003B0326" w:rsidRDefault="00B34A57" w:rsidP="009674AD">
                            <w:pPr>
                              <w:spacing w:after="0" w:line="240" w:lineRule="auto"/>
                              <w:ind w:firstLine="720"/>
                              <w:rPr>
                                <w:rFonts w:ascii="Microsoft PhagsPa" w:hAnsi="Microsoft PhagsPa" w:cs="MV Boli"/>
                                <w:sz w:val="50"/>
                                <w:szCs w:val="5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B0326">
                              <w:rPr>
                                <w:rFonts w:ascii="Microsoft PhagsPa" w:hAnsi="Microsoft PhagsPa" w:cs="MV Boli"/>
                                <w:sz w:val="50"/>
                                <w:szCs w:val="5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MTZBC</w:t>
                            </w:r>
                            <w:r w:rsidRPr="003B0326">
                              <w:rPr>
                                <w:rFonts w:ascii="Microsoft PhagsPa" w:hAnsi="Microsoft PhagsPa" w:cs="MV Boli"/>
                                <w:sz w:val="50"/>
                                <w:szCs w:val="50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B70659" w:rsidRPr="003B0326">
                              <w:rPr>
                                <w:rFonts w:ascii="Microsoft PhagsPa" w:hAnsi="Microsoft PhagsPa" w:cs="MV Boli"/>
                                <w:sz w:val="50"/>
                                <w:szCs w:val="5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Fellowship Hall</w:t>
                            </w:r>
                          </w:p>
                          <w:p w:rsidR="005407CD" w:rsidRDefault="005407CD" w:rsidP="005407CD">
                            <w:pPr>
                              <w:jc w:val="center"/>
                              <w:rPr>
                                <w:rFonts w:ascii="Microsoft PhagsPa" w:hAnsi="Microsoft PhagsPa" w:cs="MV Boli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407CD" w:rsidRDefault="005407CD" w:rsidP="005407CD">
                            <w:pPr>
                              <w:jc w:val="center"/>
                              <w:rPr>
                                <w:rFonts w:ascii="Microsoft PhagsPa" w:hAnsi="Microsoft PhagsPa" w:cs="MV Boli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407CD" w:rsidRDefault="005407CD" w:rsidP="005407CD">
                            <w:pPr>
                              <w:jc w:val="center"/>
                              <w:rPr>
                                <w:rFonts w:ascii="Microsoft PhagsPa" w:hAnsi="Microsoft PhagsPa" w:cs="MV Boli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convex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64.5pt;margin-top:16.5pt;width:744.75pt;height:39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" filled="f" stroked="f">
                <v:textbox>
                  <w:txbxContent>
                    <w:p w:rsidR="005407CD" w:rsidRPr="00B70659" w:rsidRDefault="005407CD" w:rsidP="00B70659">
                      <w:pPr>
                        <w:spacing w:after="0" w:line="240" w:lineRule="auto"/>
                        <w:jc w:val="center"/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70659"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Men of Valor Presents:</w:t>
                      </w:r>
                    </w:p>
                    <w:p w:rsidR="007508B0" w:rsidRPr="00B70659" w:rsidRDefault="005407CD" w:rsidP="007508B0">
                      <w:pPr>
                        <w:spacing w:after="0" w:line="240" w:lineRule="auto"/>
                        <w:jc w:val="center"/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70659"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The Fellowship of Men</w:t>
                      </w:r>
                    </w:p>
                    <w:p w:rsidR="005B276F" w:rsidRDefault="005B276F" w:rsidP="009674AD">
                      <w:pPr>
                        <w:spacing w:after="0" w:line="240" w:lineRule="auto"/>
                        <w:ind w:firstLine="720"/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7508B0" w:rsidRPr="005B276F" w:rsidRDefault="005407CD" w:rsidP="009674AD">
                      <w:pPr>
                        <w:spacing w:after="0" w:line="240" w:lineRule="auto"/>
                        <w:ind w:firstLine="720"/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B276F"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Saturday, June 11</w:t>
                      </w:r>
                      <w:r w:rsidRPr="005B276F"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th</w:t>
                      </w:r>
                      <w:r w:rsidR="007508B0" w:rsidRPr="005B276F"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</w:p>
                    <w:p w:rsidR="005407CD" w:rsidRPr="005B276F" w:rsidRDefault="009674AD" w:rsidP="009674AD">
                      <w:pPr>
                        <w:spacing w:after="0" w:line="240" w:lineRule="auto"/>
                        <w:ind w:firstLine="720"/>
                        <w:rPr>
                          <w:rFonts w:ascii="Microsoft PhagsPa" w:hAnsi="Microsoft PhagsPa" w:cs="MV Boli"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5B276F">
                        <w:rPr>
                          <w:rFonts w:ascii="Microsoft PhagsPa" w:hAnsi="Microsoft PhagsPa" w:cs="MV Boli"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Registration </w:t>
                      </w:r>
                      <w:r w:rsidR="007508B0" w:rsidRPr="005B276F">
                        <w:rPr>
                          <w:rFonts w:ascii="Microsoft PhagsPa" w:hAnsi="Microsoft PhagsPa" w:cs="MV Boli"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at 8:00 a.m.</w:t>
                      </w:r>
                      <w:proofErr w:type="gramEnd"/>
                    </w:p>
                    <w:p w:rsidR="00B34A57" w:rsidRPr="003B0326" w:rsidRDefault="00B34A57" w:rsidP="009674AD">
                      <w:pPr>
                        <w:spacing w:after="0" w:line="240" w:lineRule="auto"/>
                        <w:ind w:firstLine="720"/>
                        <w:rPr>
                          <w:rFonts w:ascii="Microsoft PhagsPa" w:hAnsi="Microsoft PhagsPa" w:cs="MV Boli"/>
                          <w:sz w:val="50"/>
                          <w:szCs w:val="5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B0326">
                        <w:rPr>
                          <w:rFonts w:ascii="Microsoft PhagsPa" w:hAnsi="Microsoft PhagsPa" w:cs="MV Boli"/>
                          <w:sz w:val="50"/>
                          <w:szCs w:val="5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MTZBC</w:t>
                      </w:r>
                      <w:r w:rsidRPr="003B0326">
                        <w:rPr>
                          <w:rFonts w:ascii="Microsoft PhagsPa" w:hAnsi="Microsoft PhagsPa" w:cs="MV Boli"/>
                          <w:sz w:val="50"/>
                          <w:szCs w:val="50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B70659" w:rsidRPr="003B0326">
                        <w:rPr>
                          <w:rFonts w:ascii="Microsoft PhagsPa" w:hAnsi="Microsoft PhagsPa" w:cs="MV Boli"/>
                          <w:sz w:val="50"/>
                          <w:szCs w:val="5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Fellowship Hall</w:t>
                      </w:r>
                    </w:p>
                    <w:p w:rsidR="005407CD" w:rsidRDefault="005407CD" w:rsidP="005407CD">
                      <w:pPr>
                        <w:jc w:val="center"/>
                        <w:rPr>
                          <w:rFonts w:ascii="Microsoft PhagsPa" w:hAnsi="Microsoft PhagsPa" w:cs="MV Boli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5407CD" w:rsidRDefault="005407CD" w:rsidP="005407CD">
                      <w:pPr>
                        <w:jc w:val="center"/>
                        <w:rPr>
                          <w:rFonts w:ascii="Microsoft PhagsPa" w:hAnsi="Microsoft PhagsPa" w:cs="MV Boli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5407CD" w:rsidRDefault="005407CD" w:rsidP="005407CD">
                      <w:pPr>
                        <w:jc w:val="center"/>
                        <w:rPr>
                          <w:rFonts w:ascii="Microsoft PhagsPa" w:hAnsi="Microsoft PhagsPa" w:cs="MV Boli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8F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8612D8" wp14:editId="278DD557">
                <wp:simplePos x="0" y="0"/>
                <wp:positionH relativeFrom="column">
                  <wp:posOffset>-933450</wp:posOffset>
                </wp:positionH>
                <wp:positionV relativeFrom="paragraph">
                  <wp:posOffset>-895350</wp:posOffset>
                </wp:positionV>
                <wp:extent cx="10067925" cy="1403985"/>
                <wp:effectExtent l="0" t="0" r="28575" b="133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7925" cy="14039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8F4" w:rsidRPr="009674AD" w:rsidRDefault="00B70659" w:rsidP="00B70659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9674AD"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Calling EVERY Man of MTZBC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73.5pt;margin-top:-70.5pt;width:792.7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" fillcolor="black [3213]">
                <v:textbox style="mso-fit-shape-to-text:t">
                  <w:txbxContent>
                    <w:p w:rsidR="002158F4" w:rsidRPr="009674AD" w:rsidRDefault="00B70659" w:rsidP="00B70659">
                      <w:pPr>
                        <w:shd w:val="clear" w:color="auto" w:fill="000000" w:themeFill="text1"/>
                        <w:jc w:val="center"/>
                        <w:rPr>
                          <w:rFonts w:ascii="Microsoft PhagsPa" w:hAnsi="Microsoft PhagsPa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9674AD">
                        <w:rPr>
                          <w:rFonts w:ascii="Microsoft PhagsPa" w:hAnsi="Microsoft PhagsPa"/>
                          <w:b/>
                          <w:color w:val="FFFFFF" w:themeColor="background1"/>
                          <w:sz w:val="100"/>
                          <w:szCs w:val="100"/>
                        </w:rPr>
                        <w:t>Calling EVERY Man of MTZBC</w:t>
                      </w:r>
                    </w:p>
                  </w:txbxContent>
                </v:textbox>
              </v:shape>
            </w:pict>
          </mc:Fallback>
        </mc:AlternateContent>
      </w:r>
    </w:p>
    <w:p w:rsidR="002D5846" w:rsidRDefault="00181B3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A15D63" wp14:editId="58889008">
                <wp:simplePos x="0" y="0"/>
                <wp:positionH relativeFrom="column">
                  <wp:posOffset>-771525</wp:posOffset>
                </wp:positionH>
                <wp:positionV relativeFrom="paragraph">
                  <wp:posOffset>4791075</wp:posOffset>
                </wp:positionV>
                <wp:extent cx="7419975" cy="6096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99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4AD" w:rsidRDefault="007508B0" w:rsidP="00BD2994">
                            <w:pPr>
                              <w:pStyle w:val="Footer"/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 w:rsidRPr="009674AD">
                              <w:rPr>
                                <w:rFonts w:ascii="Rockwell" w:hAnsi="Rockwell"/>
                                <w:sz w:val="32"/>
                              </w:rPr>
                              <w:t>Registe</w:t>
                            </w:r>
                            <w:r w:rsidR="00BD2994" w:rsidRPr="009674AD">
                              <w:rPr>
                                <w:rFonts w:ascii="Rockwell" w:hAnsi="Rockwell"/>
                                <w:sz w:val="32"/>
                              </w:rPr>
                              <w:t xml:space="preserve">r today at any </w:t>
                            </w:r>
                            <w:r w:rsidR="00BD2994" w:rsidRPr="009674AD">
                              <w:rPr>
                                <w:rFonts w:ascii="Rockwell" w:hAnsi="Rockwell"/>
                                <w:sz w:val="32"/>
                                <w:u w:val="single"/>
                              </w:rPr>
                              <w:t>Engage Center</w:t>
                            </w:r>
                            <w:r w:rsidR="00BD2994" w:rsidRPr="009674AD">
                              <w:rPr>
                                <w:rFonts w:ascii="Rockwell" w:hAnsi="Rockwell"/>
                                <w:sz w:val="32"/>
                              </w:rPr>
                              <w:t>, e-mail mov@mtzbcministry.com</w:t>
                            </w:r>
                            <w:r w:rsidRPr="009674AD">
                              <w:rPr>
                                <w:rFonts w:ascii="Rockwell" w:hAnsi="Rockwell"/>
                                <w:sz w:val="32"/>
                              </w:rPr>
                              <w:t xml:space="preserve"> </w:t>
                            </w:r>
                            <w:r w:rsidR="00BD2994" w:rsidRPr="009674AD">
                              <w:rPr>
                                <w:rFonts w:ascii="Rockwell" w:hAnsi="Rockwell"/>
                                <w:sz w:val="32"/>
                              </w:rPr>
                              <w:t>or call Al Ro</w:t>
                            </w:r>
                            <w:r w:rsidR="009674AD">
                              <w:rPr>
                                <w:rFonts w:ascii="Rockwell" w:hAnsi="Rockwell"/>
                                <w:sz w:val="32"/>
                              </w:rPr>
                              <w:t xml:space="preserve">binson at (336) 455-0913 and </w:t>
                            </w:r>
                            <w:r w:rsidR="00BD2994" w:rsidRPr="009674AD">
                              <w:rPr>
                                <w:rFonts w:ascii="Rockwell" w:hAnsi="Rockwell"/>
                                <w:sz w:val="32"/>
                              </w:rPr>
                              <w:t>Ray Fitz at (336) 558-4713</w:t>
                            </w:r>
                            <w:r w:rsidR="009674AD">
                              <w:rPr>
                                <w:rFonts w:ascii="Rockwell" w:hAnsi="Rockwell"/>
                                <w:sz w:val="32"/>
                              </w:rPr>
                              <w:t>.</w:t>
                            </w:r>
                          </w:p>
                          <w:p w:rsidR="007508B0" w:rsidRPr="009674AD" w:rsidRDefault="007508B0" w:rsidP="00BD2994">
                            <w:pPr>
                              <w:pStyle w:val="Footer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7508B0" w:rsidRDefault="007508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60.75pt;margin-top:377.25pt;width:584.25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" filled="f" stroked="f">
                <v:textbox>
                  <w:txbxContent>
                    <w:p w:rsidR="009674AD" w:rsidRDefault="007508B0" w:rsidP="00BD2994">
                      <w:pPr>
                        <w:pStyle w:val="Footer"/>
                        <w:rPr>
                          <w:rFonts w:ascii="Rockwell" w:hAnsi="Rockwell"/>
                          <w:sz w:val="32"/>
                        </w:rPr>
                      </w:pPr>
                      <w:r w:rsidRPr="009674AD">
                        <w:rPr>
                          <w:rFonts w:ascii="Rockwell" w:hAnsi="Rockwell"/>
                          <w:sz w:val="32"/>
                        </w:rPr>
                        <w:t>Registe</w:t>
                      </w:r>
                      <w:r w:rsidR="00BD2994" w:rsidRPr="009674AD">
                        <w:rPr>
                          <w:rFonts w:ascii="Rockwell" w:hAnsi="Rockwell"/>
                          <w:sz w:val="32"/>
                        </w:rPr>
                        <w:t xml:space="preserve">r today at any </w:t>
                      </w:r>
                      <w:r w:rsidR="00BD2994" w:rsidRPr="009674AD">
                        <w:rPr>
                          <w:rFonts w:ascii="Rockwell" w:hAnsi="Rockwell"/>
                          <w:sz w:val="32"/>
                          <w:u w:val="single"/>
                        </w:rPr>
                        <w:t>Engage Center</w:t>
                      </w:r>
                      <w:r w:rsidR="00BD2994" w:rsidRPr="009674AD">
                        <w:rPr>
                          <w:rFonts w:ascii="Rockwell" w:hAnsi="Rockwell"/>
                          <w:sz w:val="32"/>
                        </w:rPr>
                        <w:t>, e-mail mov@mtzbcministry.com</w:t>
                      </w:r>
                      <w:r w:rsidRPr="009674AD">
                        <w:rPr>
                          <w:rFonts w:ascii="Rockwell" w:hAnsi="Rockwell"/>
                          <w:sz w:val="32"/>
                        </w:rPr>
                        <w:t xml:space="preserve"> </w:t>
                      </w:r>
                      <w:r w:rsidR="00BD2994" w:rsidRPr="009674AD">
                        <w:rPr>
                          <w:rFonts w:ascii="Rockwell" w:hAnsi="Rockwell"/>
                          <w:sz w:val="32"/>
                        </w:rPr>
                        <w:t>or call Al Ro</w:t>
                      </w:r>
                      <w:r w:rsidR="009674AD">
                        <w:rPr>
                          <w:rFonts w:ascii="Rockwell" w:hAnsi="Rockwell"/>
                          <w:sz w:val="32"/>
                        </w:rPr>
                        <w:t xml:space="preserve">binson at (336) 455-0913 and </w:t>
                      </w:r>
                      <w:r w:rsidR="00BD2994" w:rsidRPr="009674AD">
                        <w:rPr>
                          <w:rFonts w:ascii="Rockwell" w:hAnsi="Rockwell"/>
                          <w:sz w:val="32"/>
                        </w:rPr>
                        <w:t>Ray Fitz at (336) 558-4713</w:t>
                      </w:r>
                      <w:r w:rsidR="009674AD">
                        <w:rPr>
                          <w:rFonts w:ascii="Rockwell" w:hAnsi="Rockwell"/>
                          <w:sz w:val="32"/>
                        </w:rPr>
                        <w:t>.</w:t>
                      </w:r>
                    </w:p>
                    <w:p w:rsidR="007508B0" w:rsidRPr="009674AD" w:rsidRDefault="007508B0" w:rsidP="00BD2994">
                      <w:pPr>
                        <w:pStyle w:val="Footer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7508B0" w:rsidRDefault="007508B0"/>
                  </w:txbxContent>
                </v:textbox>
              </v:shape>
            </w:pict>
          </mc:Fallback>
        </mc:AlternateContent>
      </w:r>
      <w:r w:rsidR="00565182" w:rsidRPr="0056518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67A510" wp14:editId="79343C0A">
                <wp:simplePos x="0" y="0"/>
                <wp:positionH relativeFrom="column">
                  <wp:posOffset>6600825</wp:posOffset>
                </wp:positionH>
                <wp:positionV relativeFrom="paragraph">
                  <wp:posOffset>2486025</wp:posOffset>
                </wp:positionV>
                <wp:extent cx="1676400" cy="375285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752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182" w:rsidRPr="00340929" w:rsidRDefault="00565182" w:rsidP="00565182">
                            <w:pPr>
                              <w:rPr>
                                <w:noProof/>
                                <w:sz w:val="28"/>
                              </w:rPr>
                            </w:pPr>
                            <w:r w:rsidRPr="00340929">
                              <w:rPr>
                                <w:noProof/>
                                <w:sz w:val="28"/>
                              </w:rPr>
                              <w:t xml:space="preserve">Fellowship Includes the </w:t>
                            </w:r>
                            <w:r w:rsidR="00181B36">
                              <w:rPr>
                                <w:noProof/>
                                <w:sz w:val="28"/>
                              </w:rPr>
                              <w:t>following:</w:t>
                            </w:r>
                          </w:p>
                          <w:p w:rsidR="00565182" w:rsidRPr="00340929" w:rsidRDefault="00565182" w:rsidP="0056518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 w:rsidRPr="00340929">
                              <w:rPr>
                                <w:sz w:val="28"/>
                              </w:rPr>
                              <w:t>Breakfast</w:t>
                            </w:r>
                          </w:p>
                          <w:p w:rsidR="00565182" w:rsidRPr="00340929" w:rsidRDefault="00565182" w:rsidP="0056518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 w:rsidRPr="00340929">
                              <w:rPr>
                                <w:sz w:val="28"/>
                              </w:rPr>
                              <w:t>Teaching word from Pastor Pierce</w:t>
                            </w:r>
                          </w:p>
                          <w:p w:rsidR="00565182" w:rsidRPr="00340929" w:rsidRDefault="00565182" w:rsidP="0056518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 w:rsidRPr="00340929">
                              <w:rPr>
                                <w:sz w:val="28"/>
                              </w:rPr>
                              <w:t>Campus Connections presentation</w:t>
                            </w:r>
                          </w:p>
                          <w:p w:rsidR="00565182" w:rsidRPr="00340929" w:rsidRDefault="00565182" w:rsidP="0056518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 w:rsidRPr="00340929">
                              <w:rPr>
                                <w:sz w:val="28"/>
                              </w:rPr>
                              <w:t>7 Pillars Initiative</w:t>
                            </w:r>
                          </w:p>
                          <w:p w:rsidR="00565182" w:rsidRPr="00340929" w:rsidRDefault="00565182" w:rsidP="0056518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 w:rsidRPr="00340929">
                              <w:rPr>
                                <w:sz w:val="28"/>
                              </w:rPr>
                              <w:t>Golf and Bowling outing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19.75pt;margin-top:195.75pt;width:132pt;height:29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" fillcolor="#d9d9d9" stroked="f">
                <v:textbox>
                  <w:txbxContent>
                    <w:p w:rsidR="00565182" w:rsidRPr="00340929" w:rsidRDefault="00565182" w:rsidP="00565182">
                      <w:pPr>
                        <w:rPr>
                          <w:noProof/>
                          <w:sz w:val="28"/>
                        </w:rPr>
                      </w:pPr>
                      <w:r w:rsidRPr="00340929">
                        <w:rPr>
                          <w:noProof/>
                          <w:sz w:val="28"/>
                        </w:rPr>
                        <w:t xml:space="preserve">Fellowship Includes the </w:t>
                      </w:r>
                      <w:r w:rsidR="00181B36">
                        <w:rPr>
                          <w:noProof/>
                          <w:sz w:val="28"/>
                        </w:rPr>
                        <w:t>following:</w:t>
                      </w:r>
                    </w:p>
                    <w:p w:rsidR="00565182" w:rsidRPr="00340929" w:rsidRDefault="00565182" w:rsidP="0056518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 w:rsidRPr="00340929">
                        <w:rPr>
                          <w:sz w:val="28"/>
                        </w:rPr>
                        <w:t>Breakfast</w:t>
                      </w:r>
                    </w:p>
                    <w:p w:rsidR="00565182" w:rsidRPr="00340929" w:rsidRDefault="00565182" w:rsidP="0056518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 w:rsidRPr="00340929">
                        <w:rPr>
                          <w:sz w:val="28"/>
                        </w:rPr>
                        <w:t>Teaching word from Pastor Pierce</w:t>
                      </w:r>
                    </w:p>
                    <w:p w:rsidR="00565182" w:rsidRPr="00340929" w:rsidRDefault="00565182" w:rsidP="0056518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 w:rsidRPr="00340929">
                        <w:rPr>
                          <w:sz w:val="28"/>
                        </w:rPr>
                        <w:t>Campus Connections presentation</w:t>
                      </w:r>
                    </w:p>
                    <w:p w:rsidR="00565182" w:rsidRPr="00340929" w:rsidRDefault="00565182" w:rsidP="0056518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 w:rsidRPr="00340929">
                        <w:rPr>
                          <w:sz w:val="28"/>
                        </w:rPr>
                        <w:t>7 Pillars Initiative</w:t>
                      </w:r>
                    </w:p>
                    <w:p w:rsidR="00565182" w:rsidRPr="00340929" w:rsidRDefault="00565182" w:rsidP="0056518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 w:rsidRPr="00340929">
                        <w:rPr>
                          <w:sz w:val="28"/>
                        </w:rPr>
                        <w:t>Golf and Bowling outing</w:t>
                      </w:r>
                    </w:p>
                  </w:txbxContent>
                </v:textbox>
              </v:shape>
            </w:pict>
          </mc:Fallback>
        </mc:AlternateContent>
      </w:r>
      <w:r w:rsidR="005B276F" w:rsidRPr="00EF5E27">
        <w:rPr>
          <w:noProof/>
        </w:rPr>
        <w:drawing>
          <wp:anchor distT="0" distB="0" distL="114300" distR="114300" simplePos="0" relativeHeight="251658240" behindDoc="0" locked="0" layoutInCell="1" allowOverlap="1" wp14:anchorId="63F034AE" wp14:editId="1121EA61">
            <wp:simplePos x="0" y="0"/>
            <wp:positionH relativeFrom="column">
              <wp:posOffset>6448425</wp:posOffset>
            </wp:positionH>
            <wp:positionV relativeFrom="paragraph">
              <wp:posOffset>1762125</wp:posOffset>
            </wp:positionV>
            <wp:extent cx="1838325" cy="715150"/>
            <wp:effectExtent l="0" t="0" r="0" b="889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7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4AD">
        <w:rPr>
          <w:noProof/>
        </w:rPr>
        <w:drawing>
          <wp:anchor distT="0" distB="0" distL="114300" distR="114300" simplePos="0" relativeHeight="251673600" behindDoc="0" locked="0" layoutInCell="1" allowOverlap="1" wp14:anchorId="5D2945AE" wp14:editId="13631821">
            <wp:simplePos x="0" y="0"/>
            <wp:positionH relativeFrom="column">
              <wp:posOffset>-676275</wp:posOffset>
            </wp:positionH>
            <wp:positionV relativeFrom="paragraph">
              <wp:posOffset>5467350</wp:posOffset>
            </wp:positionV>
            <wp:extent cx="7210425" cy="761365"/>
            <wp:effectExtent l="0" t="0" r="9525" b="635"/>
            <wp:wrapNone/>
            <wp:docPr id="4" name="Picture 4" descr="Image result for mtz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tzb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846">
        <w:br w:type="page"/>
      </w:r>
    </w:p>
    <w:p w:rsidR="00713739" w:rsidRDefault="005B276F">
      <w:r w:rsidRPr="005B276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24CEBD" wp14:editId="3A1BFF34">
                <wp:simplePos x="0" y="0"/>
                <wp:positionH relativeFrom="column">
                  <wp:posOffset>-914401</wp:posOffset>
                </wp:positionH>
                <wp:positionV relativeFrom="paragraph">
                  <wp:posOffset>180975</wp:posOffset>
                </wp:positionV>
                <wp:extent cx="9324975" cy="50673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4975" cy="506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276F" w:rsidRPr="00B70659" w:rsidRDefault="005B276F" w:rsidP="005B276F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0659"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Men of Valor Presents:</w:t>
                            </w:r>
                          </w:p>
                          <w:p w:rsidR="005B276F" w:rsidRPr="00B70659" w:rsidRDefault="005B276F" w:rsidP="005B276F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70659">
                              <w:rPr>
                                <w:rFonts w:ascii="Rockwell" w:hAnsi="Rockwell" w:cs="MV Boli"/>
                                <w:b/>
                                <w:sz w:val="120"/>
                                <w:szCs w:val="12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The Fellowship of Men</w:t>
                            </w:r>
                          </w:p>
                          <w:p w:rsidR="005B276F" w:rsidRDefault="005B276F" w:rsidP="005B276F">
                            <w:pPr>
                              <w:spacing w:after="0" w:line="240" w:lineRule="auto"/>
                              <w:ind w:firstLine="720"/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B276F" w:rsidRPr="005B276F" w:rsidRDefault="005B276F" w:rsidP="005B276F">
                            <w:pPr>
                              <w:spacing w:after="0" w:line="240" w:lineRule="auto"/>
                              <w:ind w:firstLine="720"/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B276F"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Saturday, June 11</w:t>
                            </w:r>
                            <w:r w:rsidRPr="005B276F">
                              <w:rPr>
                                <w:rFonts w:ascii="Microsoft PhagsPa" w:hAnsi="Microsoft PhagsPa" w:cs="MV Boli"/>
                                <w:b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th  </w:t>
                            </w:r>
                          </w:p>
                          <w:p w:rsidR="005B276F" w:rsidRPr="005B276F" w:rsidRDefault="005B276F" w:rsidP="005B276F">
                            <w:pPr>
                              <w:spacing w:after="0" w:line="240" w:lineRule="auto"/>
                              <w:ind w:firstLine="720"/>
                              <w:rPr>
                                <w:rFonts w:ascii="Microsoft PhagsPa" w:hAnsi="Microsoft PhagsPa" w:cs="MV Boli"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5B276F">
                              <w:rPr>
                                <w:rFonts w:ascii="Microsoft PhagsPa" w:hAnsi="Microsoft PhagsPa" w:cs="MV Boli"/>
                                <w:sz w:val="58"/>
                                <w:szCs w:val="58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Registration at 8:00 a.m.</w:t>
                            </w:r>
                            <w:proofErr w:type="gramEnd"/>
                          </w:p>
                          <w:p w:rsidR="005B276F" w:rsidRPr="003B0326" w:rsidRDefault="005B276F" w:rsidP="005B276F">
                            <w:pPr>
                              <w:spacing w:after="0" w:line="240" w:lineRule="auto"/>
                              <w:ind w:firstLine="720"/>
                              <w:rPr>
                                <w:rFonts w:ascii="Microsoft PhagsPa" w:hAnsi="Microsoft PhagsPa" w:cs="MV Boli"/>
                                <w:sz w:val="50"/>
                                <w:szCs w:val="5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B0326">
                              <w:rPr>
                                <w:rFonts w:ascii="Microsoft PhagsPa" w:hAnsi="Microsoft PhagsPa" w:cs="MV Boli"/>
                                <w:sz w:val="50"/>
                                <w:szCs w:val="5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MTZBC Fellowship Hall</w:t>
                            </w:r>
                          </w:p>
                          <w:p w:rsidR="005B276F" w:rsidRDefault="005B276F" w:rsidP="005B276F">
                            <w:pPr>
                              <w:jc w:val="center"/>
                              <w:rPr>
                                <w:rFonts w:ascii="Microsoft PhagsPa" w:hAnsi="Microsoft PhagsPa" w:cs="MV Boli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B276F" w:rsidRDefault="005B276F" w:rsidP="005B276F">
                            <w:pPr>
                              <w:jc w:val="center"/>
                              <w:rPr>
                                <w:rFonts w:ascii="Microsoft PhagsPa" w:hAnsi="Microsoft PhagsPa" w:cs="MV Boli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5B276F" w:rsidRDefault="005B276F" w:rsidP="005B276F">
                            <w:pPr>
                              <w:jc w:val="center"/>
                              <w:rPr>
                                <w:rFonts w:ascii="Microsoft PhagsPa" w:hAnsi="Microsoft PhagsPa" w:cs="MV Boli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convex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convex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1in;margin-top:14.25pt;width:734.25pt;height:39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" filled="f" stroked="f">
                <v:textbox>
                  <w:txbxContent>
                    <w:p w:rsidR="005B276F" w:rsidRPr="00B70659" w:rsidRDefault="005B276F" w:rsidP="005B276F">
                      <w:pPr>
                        <w:spacing w:after="0" w:line="240" w:lineRule="auto"/>
                        <w:jc w:val="center"/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70659"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Men of Valor Presents:</w:t>
                      </w:r>
                    </w:p>
                    <w:p w:rsidR="005B276F" w:rsidRPr="00B70659" w:rsidRDefault="005B276F" w:rsidP="005B276F">
                      <w:pPr>
                        <w:spacing w:after="0" w:line="240" w:lineRule="auto"/>
                        <w:jc w:val="center"/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70659">
                        <w:rPr>
                          <w:rFonts w:ascii="Rockwell" w:hAnsi="Rockwell" w:cs="MV Boli"/>
                          <w:b/>
                          <w:sz w:val="120"/>
                          <w:szCs w:val="12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The Fellowship of Men</w:t>
                      </w:r>
                    </w:p>
                    <w:p w:rsidR="005B276F" w:rsidRDefault="005B276F" w:rsidP="005B276F">
                      <w:pPr>
                        <w:spacing w:after="0" w:line="240" w:lineRule="auto"/>
                        <w:ind w:firstLine="720"/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5B276F" w:rsidRPr="005B276F" w:rsidRDefault="005B276F" w:rsidP="005B276F">
                      <w:pPr>
                        <w:spacing w:after="0" w:line="240" w:lineRule="auto"/>
                        <w:ind w:firstLine="720"/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B276F"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Saturday, June 11</w:t>
                      </w:r>
                      <w:r w:rsidRPr="005B276F">
                        <w:rPr>
                          <w:rFonts w:ascii="Microsoft PhagsPa" w:hAnsi="Microsoft PhagsPa" w:cs="MV Boli"/>
                          <w:b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th  </w:t>
                      </w:r>
                    </w:p>
                    <w:p w:rsidR="005B276F" w:rsidRPr="005B276F" w:rsidRDefault="005B276F" w:rsidP="005B276F">
                      <w:pPr>
                        <w:spacing w:after="0" w:line="240" w:lineRule="auto"/>
                        <w:ind w:firstLine="720"/>
                        <w:rPr>
                          <w:rFonts w:ascii="Microsoft PhagsPa" w:hAnsi="Microsoft PhagsPa" w:cs="MV Boli"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5B276F">
                        <w:rPr>
                          <w:rFonts w:ascii="Microsoft PhagsPa" w:hAnsi="Microsoft PhagsPa" w:cs="MV Boli"/>
                          <w:sz w:val="58"/>
                          <w:szCs w:val="58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Registration at 8:00 a.m.</w:t>
                      </w:r>
                      <w:proofErr w:type="gramEnd"/>
                    </w:p>
                    <w:p w:rsidR="005B276F" w:rsidRPr="003B0326" w:rsidRDefault="005B276F" w:rsidP="005B276F">
                      <w:pPr>
                        <w:spacing w:after="0" w:line="240" w:lineRule="auto"/>
                        <w:ind w:firstLine="720"/>
                        <w:rPr>
                          <w:rFonts w:ascii="Microsoft PhagsPa" w:hAnsi="Microsoft PhagsPa" w:cs="MV Boli"/>
                          <w:sz w:val="50"/>
                          <w:szCs w:val="5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B0326">
                        <w:rPr>
                          <w:rFonts w:ascii="Microsoft PhagsPa" w:hAnsi="Microsoft PhagsPa" w:cs="MV Boli"/>
                          <w:sz w:val="50"/>
                          <w:szCs w:val="5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MTZBC Fellowship Hall</w:t>
                      </w:r>
                    </w:p>
                    <w:p w:rsidR="005B276F" w:rsidRDefault="005B276F" w:rsidP="005B276F">
                      <w:pPr>
                        <w:jc w:val="center"/>
                        <w:rPr>
                          <w:rFonts w:ascii="Microsoft PhagsPa" w:hAnsi="Microsoft PhagsPa" w:cs="MV Boli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5B276F" w:rsidRDefault="005B276F" w:rsidP="005B276F">
                      <w:pPr>
                        <w:jc w:val="center"/>
                        <w:rPr>
                          <w:rFonts w:ascii="Microsoft PhagsPa" w:hAnsi="Microsoft PhagsPa" w:cs="MV Boli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5B276F" w:rsidRDefault="005B276F" w:rsidP="005B276F">
                      <w:pPr>
                        <w:jc w:val="center"/>
                        <w:rPr>
                          <w:rFonts w:ascii="Microsoft PhagsPa" w:hAnsi="Microsoft PhagsPa" w:cs="MV Boli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convex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276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1A3FDC" wp14:editId="0D10D030">
                <wp:simplePos x="0" y="0"/>
                <wp:positionH relativeFrom="column">
                  <wp:posOffset>-914400</wp:posOffset>
                </wp:positionH>
                <wp:positionV relativeFrom="paragraph">
                  <wp:posOffset>-904875</wp:posOffset>
                </wp:positionV>
                <wp:extent cx="10067925" cy="1403985"/>
                <wp:effectExtent l="0" t="0" r="28575" b="260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7925" cy="14039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76F" w:rsidRPr="009674AD" w:rsidRDefault="005B276F" w:rsidP="005B276F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9674AD"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Calling EVERY Man of MTZBC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1in;margin-top:-71.25pt;width:792.7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" fillcolor="windowText">
                <v:textbox style="mso-fit-shape-to-text:t">
                  <w:txbxContent>
                    <w:p w:rsidR="005B276F" w:rsidRPr="009674AD" w:rsidRDefault="005B276F" w:rsidP="005B276F">
                      <w:pPr>
                        <w:shd w:val="clear" w:color="auto" w:fill="000000" w:themeFill="text1"/>
                        <w:jc w:val="center"/>
                        <w:rPr>
                          <w:rFonts w:ascii="Microsoft PhagsPa" w:hAnsi="Microsoft PhagsPa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9674AD">
                        <w:rPr>
                          <w:rFonts w:ascii="Microsoft PhagsPa" w:hAnsi="Microsoft PhagsPa"/>
                          <w:b/>
                          <w:color w:val="FFFFFF" w:themeColor="background1"/>
                          <w:sz w:val="100"/>
                          <w:szCs w:val="100"/>
                        </w:rPr>
                        <w:t>Calling EVERY Man of MTZBC</w:t>
                      </w:r>
                    </w:p>
                  </w:txbxContent>
                </v:textbox>
              </v:shape>
            </w:pict>
          </mc:Fallback>
        </mc:AlternateContent>
      </w:r>
    </w:p>
    <w:p w:rsidR="00B34A57" w:rsidRDefault="00B34A57"/>
    <w:p w:rsidR="00B34A57" w:rsidRDefault="00B34A57"/>
    <w:p w:rsidR="00B34A57" w:rsidRDefault="00B34A57"/>
    <w:p w:rsidR="00B34A57" w:rsidRDefault="00B34A57"/>
    <w:p w:rsidR="00B34A57" w:rsidRDefault="00B34A57"/>
    <w:p w:rsidR="00B34A57" w:rsidRDefault="00B34A57"/>
    <w:p w:rsidR="00B34A57" w:rsidRDefault="007B5CFE">
      <w:r w:rsidRPr="00EF5E27">
        <w:rPr>
          <w:noProof/>
        </w:rPr>
        <w:drawing>
          <wp:anchor distT="0" distB="0" distL="114300" distR="114300" simplePos="0" relativeHeight="251711488" behindDoc="0" locked="0" layoutInCell="1" allowOverlap="1" wp14:anchorId="525FA896" wp14:editId="3AD370F0">
            <wp:simplePos x="0" y="0"/>
            <wp:positionH relativeFrom="column">
              <wp:posOffset>6753225</wp:posOffset>
            </wp:positionH>
            <wp:positionV relativeFrom="paragraph">
              <wp:posOffset>46355</wp:posOffset>
            </wp:positionV>
            <wp:extent cx="1657350" cy="644525"/>
            <wp:effectExtent l="0" t="0" r="0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A57" w:rsidRDefault="00B34A57"/>
    <w:p w:rsidR="00B34A57" w:rsidRDefault="007B5CFE">
      <w:r w:rsidRPr="00BA6B8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1E0741" wp14:editId="3709321D">
                <wp:simplePos x="0" y="0"/>
                <wp:positionH relativeFrom="column">
                  <wp:posOffset>6753225</wp:posOffset>
                </wp:positionH>
                <wp:positionV relativeFrom="paragraph">
                  <wp:posOffset>125095</wp:posOffset>
                </wp:positionV>
                <wp:extent cx="1676400" cy="375285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752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6B81" w:rsidRPr="00340929" w:rsidRDefault="00BA6B81" w:rsidP="00BA6B81">
                            <w:pPr>
                              <w:rPr>
                                <w:noProof/>
                                <w:sz w:val="28"/>
                              </w:rPr>
                            </w:pPr>
                            <w:r w:rsidRPr="00340929">
                              <w:rPr>
                                <w:noProof/>
                                <w:sz w:val="28"/>
                              </w:rPr>
                              <w:t xml:space="preserve">Fellowship Includes the </w:t>
                            </w:r>
                            <w:r w:rsidRPr="00340929">
                              <w:rPr>
                                <w:noProof/>
                                <w:sz w:val="28"/>
                              </w:rPr>
                              <w:t>following</w:t>
                            </w:r>
                            <w:r w:rsidR="00181B36">
                              <w:rPr>
                                <w:noProof/>
                                <w:sz w:val="28"/>
                              </w:rPr>
                              <w:t>:</w:t>
                            </w:r>
                            <w:bookmarkStart w:id="0" w:name="_GoBack"/>
                            <w:bookmarkEnd w:id="0"/>
                          </w:p>
                          <w:p w:rsidR="00BA6B81" w:rsidRPr="00340929" w:rsidRDefault="00BA6B81" w:rsidP="00BA6B8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 w:rsidRPr="00340929">
                              <w:rPr>
                                <w:sz w:val="28"/>
                              </w:rPr>
                              <w:t>Breakfast</w:t>
                            </w:r>
                          </w:p>
                          <w:p w:rsidR="00BA6B81" w:rsidRPr="00340929" w:rsidRDefault="00BA6B81" w:rsidP="00BA6B8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 w:rsidRPr="00340929">
                              <w:rPr>
                                <w:sz w:val="28"/>
                              </w:rPr>
                              <w:t>Teaching word from Pastor Pierce</w:t>
                            </w:r>
                          </w:p>
                          <w:p w:rsidR="00BA6B81" w:rsidRPr="00340929" w:rsidRDefault="00BA6B81" w:rsidP="00BA6B8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 w:rsidRPr="00340929">
                              <w:rPr>
                                <w:sz w:val="28"/>
                              </w:rPr>
                              <w:t>Campus Connections presentation</w:t>
                            </w:r>
                          </w:p>
                          <w:p w:rsidR="00BA6B81" w:rsidRPr="00340929" w:rsidRDefault="00BA6B81" w:rsidP="00BA6B8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 w:rsidRPr="00340929">
                              <w:rPr>
                                <w:sz w:val="28"/>
                              </w:rPr>
                              <w:t>7 Pillars Initiative</w:t>
                            </w:r>
                          </w:p>
                          <w:p w:rsidR="00BA6B81" w:rsidRPr="00340929" w:rsidRDefault="00BA6B81" w:rsidP="00BA6B8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</w:rPr>
                            </w:pPr>
                            <w:r w:rsidRPr="00340929">
                              <w:rPr>
                                <w:sz w:val="28"/>
                              </w:rPr>
                              <w:t>Golf and Bowling outing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31.75pt;margin-top:9.85pt;width:132pt;height:29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" fillcolor="#d9d9d9" stroked="f">
                <v:textbox>
                  <w:txbxContent>
                    <w:p w:rsidR="00BA6B81" w:rsidRPr="00340929" w:rsidRDefault="00BA6B81" w:rsidP="00BA6B81">
                      <w:pPr>
                        <w:rPr>
                          <w:noProof/>
                          <w:sz w:val="28"/>
                        </w:rPr>
                      </w:pPr>
                      <w:r w:rsidRPr="00340929">
                        <w:rPr>
                          <w:noProof/>
                          <w:sz w:val="28"/>
                        </w:rPr>
                        <w:t xml:space="preserve">Fellowship Includes the </w:t>
                      </w:r>
                      <w:r w:rsidRPr="00340929">
                        <w:rPr>
                          <w:noProof/>
                          <w:sz w:val="28"/>
                        </w:rPr>
                        <w:t>following</w:t>
                      </w:r>
                      <w:r w:rsidR="00181B36">
                        <w:rPr>
                          <w:noProof/>
                          <w:sz w:val="28"/>
                        </w:rPr>
                        <w:t>:</w:t>
                      </w:r>
                      <w:bookmarkStart w:id="1" w:name="_GoBack"/>
                      <w:bookmarkEnd w:id="1"/>
                    </w:p>
                    <w:p w:rsidR="00BA6B81" w:rsidRPr="00340929" w:rsidRDefault="00BA6B81" w:rsidP="00BA6B8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 w:rsidRPr="00340929">
                        <w:rPr>
                          <w:sz w:val="28"/>
                        </w:rPr>
                        <w:t>Breakfast</w:t>
                      </w:r>
                    </w:p>
                    <w:p w:rsidR="00BA6B81" w:rsidRPr="00340929" w:rsidRDefault="00BA6B81" w:rsidP="00BA6B8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 w:rsidRPr="00340929">
                        <w:rPr>
                          <w:sz w:val="28"/>
                        </w:rPr>
                        <w:t>Teaching word from Pastor Pierce</w:t>
                      </w:r>
                    </w:p>
                    <w:p w:rsidR="00BA6B81" w:rsidRPr="00340929" w:rsidRDefault="00BA6B81" w:rsidP="00BA6B8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 w:rsidRPr="00340929">
                        <w:rPr>
                          <w:sz w:val="28"/>
                        </w:rPr>
                        <w:t>Campus Connections presentation</w:t>
                      </w:r>
                    </w:p>
                    <w:p w:rsidR="00BA6B81" w:rsidRPr="00340929" w:rsidRDefault="00BA6B81" w:rsidP="00BA6B8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 w:rsidRPr="00340929">
                        <w:rPr>
                          <w:sz w:val="28"/>
                        </w:rPr>
                        <w:t>7 Pillars Initiative</w:t>
                      </w:r>
                    </w:p>
                    <w:p w:rsidR="00BA6B81" w:rsidRPr="00340929" w:rsidRDefault="00BA6B81" w:rsidP="00BA6B8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</w:rPr>
                      </w:pPr>
                      <w:r w:rsidRPr="00340929">
                        <w:rPr>
                          <w:sz w:val="28"/>
                        </w:rPr>
                        <w:t>Golf and Bowling outing</w:t>
                      </w:r>
                    </w:p>
                  </w:txbxContent>
                </v:textbox>
              </v:shape>
            </w:pict>
          </mc:Fallback>
        </mc:AlternateContent>
      </w:r>
    </w:p>
    <w:p w:rsidR="00B34A57" w:rsidRDefault="00B34A57"/>
    <w:p w:rsidR="00B34A57" w:rsidRDefault="00B34A57"/>
    <w:p w:rsidR="00B34A57" w:rsidRDefault="00B34A57"/>
    <w:p w:rsidR="00B34A57" w:rsidRDefault="00B34A57"/>
    <w:p w:rsidR="00B34A57" w:rsidRDefault="00B34A57"/>
    <w:p w:rsidR="00B34A57" w:rsidRDefault="00B34A57"/>
    <w:p w:rsidR="00B34A57" w:rsidRDefault="00B34A57"/>
    <w:p w:rsidR="00B34A57" w:rsidRDefault="00181B36">
      <w:r w:rsidRPr="005B276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8601B8" wp14:editId="06FCBD79">
                <wp:simplePos x="0" y="0"/>
                <wp:positionH relativeFrom="column">
                  <wp:posOffset>-619125</wp:posOffset>
                </wp:positionH>
                <wp:positionV relativeFrom="paragraph">
                  <wp:posOffset>220980</wp:posOffset>
                </wp:positionV>
                <wp:extent cx="7648575" cy="6096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85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76F" w:rsidRDefault="005B276F" w:rsidP="005B276F">
                            <w:pPr>
                              <w:pStyle w:val="Footer"/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 w:rsidRPr="009674AD">
                              <w:rPr>
                                <w:rFonts w:ascii="Rockwell" w:hAnsi="Rockwell"/>
                                <w:sz w:val="32"/>
                              </w:rPr>
                              <w:t xml:space="preserve">Register today at any </w:t>
                            </w:r>
                            <w:r w:rsidRPr="009674AD">
                              <w:rPr>
                                <w:rFonts w:ascii="Rockwell" w:hAnsi="Rockwell"/>
                                <w:sz w:val="32"/>
                                <w:u w:val="single"/>
                              </w:rPr>
                              <w:t>Engage Center</w:t>
                            </w:r>
                            <w:r w:rsidRPr="009674AD">
                              <w:rPr>
                                <w:rFonts w:ascii="Rockwell" w:hAnsi="Rockwell"/>
                                <w:sz w:val="32"/>
                              </w:rPr>
                              <w:t>, e-mail mov@mtzbcministry.com or call Al Ro</w:t>
                            </w: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 xml:space="preserve">binson at (336) 455-0913 and </w:t>
                            </w:r>
                            <w:r w:rsidRPr="009674AD">
                              <w:rPr>
                                <w:rFonts w:ascii="Rockwell" w:hAnsi="Rockwell"/>
                                <w:sz w:val="32"/>
                              </w:rPr>
                              <w:t>Ray Fitz at (336) 558-4713</w:t>
                            </w:r>
                            <w:r>
                              <w:rPr>
                                <w:rFonts w:ascii="Rockwell" w:hAnsi="Rockwell"/>
                                <w:sz w:val="32"/>
                              </w:rPr>
                              <w:t>.</w:t>
                            </w:r>
                          </w:p>
                          <w:p w:rsidR="005B276F" w:rsidRDefault="005B276F" w:rsidP="005B27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8.75pt;margin-top:17.4pt;width:602.25pt;height:4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" filled="f" stroked="f">
                <v:textbox>
                  <w:txbxContent>
                    <w:p w:rsidR="005B276F" w:rsidRDefault="005B276F" w:rsidP="005B276F">
                      <w:pPr>
                        <w:pStyle w:val="Footer"/>
                        <w:rPr>
                          <w:rFonts w:ascii="Rockwell" w:hAnsi="Rockwell"/>
                          <w:sz w:val="32"/>
                        </w:rPr>
                      </w:pPr>
                      <w:r w:rsidRPr="009674AD">
                        <w:rPr>
                          <w:rFonts w:ascii="Rockwell" w:hAnsi="Rockwell"/>
                          <w:sz w:val="32"/>
                        </w:rPr>
                        <w:t xml:space="preserve">Register today at any </w:t>
                      </w:r>
                      <w:r w:rsidRPr="009674AD">
                        <w:rPr>
                          <w:rFonts w:ascii="Rockwell" w:hAnsi="Rockwell"/>
                          <w:sz w:val="32"/>
                          <w:u w:val="single"/>
                        </w:rPr>
                        <w:t>Engage Center</w:t>
                      </w:r>
                      <w:r w:rsidRPr="009674AD">
                        <w:rPr>
                          <w:rFonts w:ascii="Rockwell" w:hAnsi="Rockwell"/>
                          <w:sz w:val="32"/>
                        </w:rPr>
                        <w:t>, e-mail mov@mtzbcministry.com or call Al Ro</w:t>
                      </w:r>
                      <w:r>
                        <w:rPr>
                          <w:rFonts w:ascii="Rockwell" w:hAnsi="Rockwell"/>
                          <w:sz w:val="32"/>
                        </w:rPr>
                        <w:t xml:space="preserve">binson at (336) 455-0913 and </w:t>
                      </w:r>
                      <w:r w:rsidRPr="009674AD">
                        <w:rPr>
                          <w:rFonts w:ascii="Rockwell" w:hAnsi="Rockwell"/>
                          <w:sz w:val="32"/>
                        </w:rPr>
                        <w:t>Ray Fitz at (336) 558-4713</w:t>
                      </w:r>
                      <w:r>
                        <w:rPr>
                          <w:rFonts w:ascii="Rockwell" w:hAnsi="Rockwell"/>
                          <w:sz w:val="32"/>
                        </w:rPr>
                        <w:t>.</w:t>
                      </w:r>
                    </w:p>
                    <w:p w:rsidR="005B276F" w:rsidRDefault="005B276F" w:rsidP="005B276F"/>
                  </w:txbxContent>
                </v:textbox>
              </v:shape>
            </w:pict>
          </mc:Fallback>
        </mc:AlternateContent>
      </w:r>
      <w:r w:rsidR="005B276F" w:rsidRPr="005B276F">
        <w:rPr>
          <w:noProof/>
        </w:rPr>
        <w:drawing>
          <wp:anchor distT="0" distB="0" distL="114300" distR="114300" simplePos="0" relativeHeight="251695104" behindDoc="0" locked="0" layoutInCell="1" allowOverlap="1" wp14:anchorId="736AEE65" wp14:editId="684894EC">
            <wp:simplePos x="0" y="0"/>
            <wp:positionH relativeFrom="column">
              <wp:posOffset>-523875</wp:posOffset>
            </wp:positionH>
            <wp:positionV relativeFrom="paragraph">
              <wp:posOffset>830580</wp:posOffset>
            </wp:positionV>
            <wp:extent cx="7210425" cy="761365"/>
            <wp:effectExtent l="0" t="0" r="9525" b="635"/>
            <wp:wrapNone/>
            <wp:docPr id="16" name="Picture 16" descr="Image result for mtz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tzb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A57" w:rsidRDefault="00B34A57"/>
    <w:sectPr w:rsidR="00B34A57" w:rsidSect="002158F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455" w:rsidRDefault="008E3455" w:rsidP="002158F4">
      <w:pPr>
        <w:spacing w:after="0" w:line="240" w:lineRule="auto"/>
      </w:pPr>
      <w:r>
        <w:separator/>
      </w:r>
    </w:p>
  </w:endnote>
  <w:endnote w:type="continuationSeparator" w:id="0">
    <w:p w:rsidR="008E3455" w:rsidRDefault="008E3455" w:rsidP="00215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8B0" w:rsidRDefault="007508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8F4" w:rsidRPr="002158F4" w:rsidRDefault="002158F4" w:rsidP="002158F4">
    <w:pPr>
      <w:pStyle w:val="Footer"/>
      <w:jc w:val="center"/>
      <w:rPr>
        <w:rFonts w:ascii="Impact" w:hAnsi="Impact"/>
        <w:sz w:val="4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8B0" w:rsidRDefault="007508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455" w:rsidRDefault="008E3455" w:rsidP="002158F4">
      <w:pPr>
        <w:spacing w:after="0" w:line="240" w:lineRule="auto"/>
      </w:pPr>
      <w:r>
        <w:separator/>
      </w:r>
    </w:p>
  </w:footnote>
  <w:footnote w:type="continuationSeparator" w:id="0">
    <w:p w:rsidR="008E3455" w:rsidRDefault="008E3455" w:rsidP="00215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A57" w:rsidRDefault="00181B3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535929" o:spid="_x0000_s2053" type="#_x0000_t75" style="position:absolute;margin-left:0;margin-top:0;width:380.05pt;height:337.3pt;z-index:-251657216;mso-position-horizontal:center;mso-position-horizontal-relative:margin;mso-position-vertical:center;mso-position-vertical-relative:margin" o:allowincell="f">
          <v:imagedata r:id="rId1" o:title="MOV-logo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A57" w:rsidRDefault="00181B3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535930" o:spid="_x0000_s2054" type="#_x0000_t75" style="position:absolute;margin-left:0;margin-top:0;width:380.05pt;height:337.3pt;z-index:-251656192;mso-position-horizontal:center;mso-position-horizontal-relative:margin;mso-position-vertical:center;mso-position-vertical-relative:margin" o:allowincell="f">
          <v:imagedata r:id="rId1" o:title="MOV-logo-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A57" w:rsidRDefault="00181B3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0535928" o:spid="_x0000_s2052" type="#_x0000_t75" style="position:absolute;margin-left:0;margin-top:0;width:380.05pt;height:337.3pt;z-index:-251658240;mso-position-horizontal:center;mso-position-horizontal-relative:margin;mso-position-vertical:center;mso-position-vertical-relative:margin" o:allowincell="f">
          <v:imagedata r:id="rId1" o:title="MOV-logo-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A4C33"/>
    <w:multiLevelType w:val="hybridMultilevel"/>
    <w:tmpl w:val="14EAC2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942FFE"/>
    <w:multiLevelType w:val="hybridMultilevel"/>
    <w:tmpl w:val="C77094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3E72C0"/>
    <w:multiLevelType w:val="hybridMultilevel"/>
    <w:tmpl w:val="AA0AF1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E27"/>
    <w:rsid w:val="00181B36"/>
    <w:rsid w:val="00193DAA"/>
    <w:rsid w:val="001A3FFA"/>
    <w:rsid w:val="002158F4"/>
    <w:rsid w:val="002D5846"/>
    <w:rsid w:val="00340929"/>
    <w:rsid w:val="00377DAC"/>
    <w:rsid w:val="003B0326"/>
    <w:rsid w:val="004E6F9B"/>
    <w:rsid w:val="005407CD"/>
    <w:rsid w:val="00565182"/>
    <w:rsid w:val="005B276F"/>
    <w:rsid w:val="00621ED2"/>
    <w:rsid w:val="006C6ED9"/>
    <w:rsid w:val="00713739"/>
    <w:rsid w:val="007508B0"/>
    <w:rsid w:val="007B5CFE"/>
    <w:rsid w:val="00884049"/>
    <w:rsid w:val="008E3455"/>
    <w:rsid w:val="00903283"/>
    <w:rsid w:val="009674AD"/>
    <w:rsid w:val="00A67F0B"/>
    <w:rsid w:val="00AC5896"/>
    <w:rsid w:val="00B34A57"/>
    <w:rsid w:val="00B70659"/>
    <w:rsid w:val="00BA6B81"/>
    <w:rsid w:val="00BD2994"/>
    <w:rsid w:val="00E41381"/>
    <w:rsid w:val="00EF5E27"/>
    <w:rsid w:val="00FC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584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E27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884049"/>
    <w:pPr>
      <w:spacing w:after="200" w:line="276" w:lineRule="auto"/>
    </w:pPr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884049"/>
    <w:rPr>
      <w:rFonts w:eastAsiaTheme="minorEastAsia"/>
      <w:i/>
      <w:iCs/>
      <w:color w:val="000000" w:themeColor="text1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2D584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158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8F4"/>
  </w:style>
  <w:style w:type="paragraph" w:styleId="Footer">
    <w:name w:val="footer"/>
    <w:basedOn w:val="Normal"/>
    <w:link w:val="FooterChar"/>
    <w:uiPriority w:val="99"/>
    <w:unhideWhenUsed/>
    <w:rsid w:val="002158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8F4"/>
  </w:style>
  <w:style w:type="paragraph" w:styleId="ListParagraph">
    <w:name w:val="List Paragraph"/>
    <w:basedOn w:val="Normal"/>
    <w:uiPriority w:val="34"/>
    <w:qFormat/>
    <w:rsid w:val="00750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584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E27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884049"/>
    <w:pPr>
      <w:spacing w:after="200" w:line="276" w:lineRule="auto"/>
    </w:pPr>
    <w:rPr>
      <w:rFonts w:eastAsiaTheme="minorEastAsia"/>
      <w:i/>
      <w:iCs/>
      <w:color w:val="000000" w:themeColor="text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884049"/>
    <w:rPr>
      <w:rFonts w:eastAsiaTheme="minorEastAsia"/>
      <w:i/>
      <w:iCs/>
      <w:color w:val="000000" w:themeColor="text1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2D584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158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8F4"/>
  </w:style>
  <w:style w:type="paragraph" w:styleId="Footer">
    <w:name w:val="footer"/>
    <w:basedOn w:val="Normal"/>
    <w:link w:val="FooterChar"/>
    <w:uiPriority w:val="99"/>
    <w:unhideWhenUsed/>
    <w:rsid w:val="002158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8F4"/>
  </w:style>
  <w:style w:type="paragraph" w:styleId="ListParagraph">
    <w:name w:val="List Paragraph"/>
    <w:basedOn w:val="Normal"/>
    <w:uiPriority w:val="34"/>
    <w:qFormat/>
    <w:rsid w:val="00750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8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7043">
          <w:marLeft w:val="-135"/>
          <w:marRight w:val="-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0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9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8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67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5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53558">
                  <w:marLeft w:val="-135"/>
                  <w:marRight w:val="-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96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7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220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65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19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987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3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6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21933">
          <w:marLeft w:val="-135"/>
          <w:marRight w:val="-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15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55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36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2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80262">
                  <w:marLeft w:val="-135"/>
                  <w:marRight w:val="-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9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24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64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097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47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414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8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19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41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73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73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361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200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29321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5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9063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721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29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1035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09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58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644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4524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260549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1158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04039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76779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51133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59304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0D0D0"/>
                                                                                                                <w:left w:val="single" w:sz="2" w:space="0" w:color="D0D0D0"/>
                                                                                                                <w:bottom w:val="single" w:sz="2" w:space="4" w:color="D0D0D0"/>
                                                                                                                <w:right w:val="single" w:sz="2" w:space="0" w:color="D0D0D0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6106707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98803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19690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69017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30067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800867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79655755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428274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77479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807411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719638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2873283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7437363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08727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12380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54289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8123022">
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9032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3856124">
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2006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9337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90210335">
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9180022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41016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26217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924872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78572649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80777033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8852859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1115069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29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Branch Banking &amp; Trust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Terence Jackson</dc:creator>
  <cp:lastModifiedBy>Franks, Damaris</cp:lastModifiedBy>
  <cp:revision>2</cp:revision>
  <cp:lastPrinted>2016-05-23T02:10:00Z</cp:lastPrinted>
  <dcterms:created xsi:type="dcterms:W3CDTF">2016-05-26T19:48:00Z</dcterms:created>
  <dcterms:modified xsi:type="dcterms:W3CDTF">2016-05-26T19:48:00Z</dcterms:modified>
</cp:coreProperties>
</file>